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B76F" w14:textId="7639218F" w:rsidR="00AB7AFD" w:rsidRPr="00062BBB" w:rsidRDefault="00AB7AFD" w:rsidP="00AB7AFD">
      <w:pPr>
        <w:spacing w:before="100" w:beforeAutospacing="1" w:after="100" w:afterAutospacing="1"/>
        <w:rPr>
          <w:rFonts w:cs="Arial"/>
          <w:b/>
          <w:color w:val="000000"/>
          <w:sz w:val="28"/>
          <w:szCs w:val="28"/>
          <w:lang w:val="nn-NO"/>
        </w:rPr>
      </w:pPr>
      <w:r w:rsidRPr="00062BBB">
        <w:rPr>
          <w:rFonts w:cs="Arial"/>
          <w:b/>
          <w:color w:val="000000"/>
          <w:sz w:val="28"/>
          <w:szCs w:val="28"/>
          <w:lang w:val="nn-NO"/>
        </w:rPr>
        <w:t>REFERAT MØTE I DRIFTSSTYRET TU SKULE 15.03.22</w:t>
      </w:r>
    </w:p>
    <w:p w14:paraId="4C62F61D" w14:textId="77777777" w:rsidR="00AB7AFD" w:rsidRPr="00062BBB" w:rsidRDefault="00AB7AFD" w:rsidP="00AB7AFD">
      <w:pPr>
        <w:spacing w:before="100" w:beforeAutospacing="1" w:after="100" w:afterAutospacing="1"/>
        <w:rPr>
          <w:rFonts w:cs="Arial"/>
          <w:b/>
          <w:color w:val="000000"/>
          <w:sz w:val="24"/>
          <w:szCs w:val="24"/>
          <w:lang w:val="nn-NO"/>
        </w:rPr>
      </w:pPr>
      <w:r w:rsidRPr="00062BBB">
        <w:rPr>
          <w:rFonts w:cs="Arial"/>
          <w:b/>
          <w:color w:val="000000"/>
          <w:sz w:val="24"/>
          <w:szCs w:val="24"/>
          <w:lang w:val="nn-NO"/>
        </w:rPr>
        <w:t xml:space="preserve">Stad: Møterom 2 </w:t>
      </w:r>
      <w:proofErr w:type="spellStart"/>
      <w:r w:rsidRPr="00062BBB">
        <w:rPr>
          <w:rFonts w:cs="Arial"/>
          <w:b/>
          <w:color w:val="000000"/>
          <w:sz w:val="24"/>
          <w:szCs w:val="24"/>
          <w:lang w:val="nn-NO"/>
        </w:rPr>
        <w:t>Tu</w:t>
      </w:r>
      <w:proofErr w:type="spellEnd"/>
      <w:r w:rsidRPr="00062BBB">
        <w:rPr>
          <w:rFonts w:cs="Arial"/>
          <w:b/>
          <w:color w:val="000000"/>
          <w:sz w:val="24"/>
          <w:szCs w:val="24"/>
          <w:lang w:val="nn-NO"/>
        </w:rPr>
        <w:t xml:space="preserve"> skule</w:t>
      </w:r>
    </w:p>
    <w:p w14:paraId="0B8899BE" w14:textId="77777777" w:rsidR="00AB7AFD" w:rsidRPr="00062BBB" w:rsidRDefault="00AB7AFD" w:rsidP="00AB7AFD">
      <w:pPr>
        <w:spacing w:before="100" w:beforeAutospacing="1" w:after="100" w:afterAutospacing="1"/>
        <w:rPr>
          <w:rFonts w:cs="Arial"/>
          <w:b/>
          <w:color w:val="000000"/>
          <w:sz w:val="24"/>
          <w:szCs w:val="24"/>
          <w:lang w:val="nn-NO"/>
        </w:rPr>
      </w:pPr>
      <w:r w:rsidRPr="00062BBB">
        <w:rPr>
          <w:rFonts w:cs="Arial"/>
          <w:b/>
          <w:color w:val="000000"/>
          <w:sz w:val="24"/>
          <w:szCs w:val="24"/>
          <w:lang w:val="nn-NO"/>
        </w:rPr>
        <w:t>Tid: 15.03.22 kl. 18.30-20.00</w:t>
      </w:r>
    </w:p>
    <w:p w14:paraId="127ED462" w14:textId="49DBFAEB" w:rsidR="00AB7AFD" w:rsidRPr="00062BBB" w:rsidRDefault="00AB7AFD" w:rsidP="00AB7AFD">
      <w:pPr>
        <w:spacing w:before="100" w:beforeAutospacing="1" w:after="100" w:afterAutospacing="1"/>
        <w:rPr>
          <w:rFonts w:cs="Arial"/>
          <w:b/>
          <w:color w:val="000000"/>
          <w:sz w:val="24"/>
          <w:szCs w:val="24"/>
          <w:lang w:val="nn-NO"/>
        </w:rPr>
      </w:pPr>
      <w:r w:rsidRPr="00062BBB">
        <w:rPr>
          <w:rFonts w:cs="Arial"/>
          <w:b/>
          <w:color w:val="000000"/>
          <w:sz w:val="24"/>
          <w:szCs w:val="24"/>
          <w:lang w:val="nn-NO"/>
        </w:rPr>
        <w:t xml:space="preserve">Deltakarar: </w:t>
      </w:r>
    </w:p>
    <w:p w14:paraId="135DB196" w14:textId="77777777" w:rsidR="00AB7AFD" w:rsidRPr="00062BBB" w:rsidRDefault="00AB7AFD" w:rsidP="00AB7AFD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  <w:lang w:val="nn-NO"/>
        </w:rPr>
      </w:pPr>
      <w:r w:rsidRPr="00062BBB">
        <w:rPr>
          <w:rFonts w:cs="Arial"/>
          <w:color w:val="000000"/>
          <w:lang w:val="nn-NO"/>
        </w:rPr>
        <w:t xml:space="preserve">Vibeke Sola, rektor </w:t>
      </w:r>
    </w:p>
    <w:p w14:paraId="3C1085E6" w14:textId="4AAE14B8" w:rsidR="00AB7AFD" w:rsidRPr="00062BBB" w:rsidRDefault="00AB7AFD" w:rsidP="00AB7AFD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  <w:lang w:val="nn-NO"/>
        </w:rPr>
      </w:pPr>
      <w:r w:rsidRPr="00062BBB">
        <w:rPr>
          <w:rFonts w:cs="Arial"/>
          <w:color w:val="000000"/>
          <w:lang w:val="nn-NO"/>
        </w:rPr>
        <w:t>Olav Risa, politisk representant</w:t>
      </w:r>
    </w:p>
    <w:p w14:paraId="46D20EFF" w14:textId="77777777" w:rsidR="00AB7AFD" w:rsidRPr="00062BBB" w:rsidRDefault="00AB7AFD" w:rsidP="00AB7AFD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  <w:lang w:val="nn-NO"/>
        </w:rPr>
      </w:pPr>
      <w:r w:rsidRPr="00062BBB">
        <w:rPr>
          <w:rFonts w:cs="Arial"/>
          <w:color w:val="000000"/>
          <w:lang w:val="nn-NO"/>
        </w:rPr>
        <w:t>Cassandra Arholm Lindal, elevrepresentant</w:t>
      </w:r>
    </w:p>
    <w:p w14:paraId="0B79A7DA" w14:textId="196CE9EF" w:rsidR="00AB7AFD" w:rsidRPr="00062BBB" w:rsidRDefault="00AB7AFD" w:rsidP="00AB7AFD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  <w:lang w:val="nn-NO"/>
        </w:rPr>
      </w:pPr>
      <w:r w:rsidRPr="00062BBB">
        <w:rPr>
          <w:rFonts w:cs="Arial"/>
          <w:color w:val="000000"/>
          <w:lang w:val="nn-NO"/>
        </w:rPr>
        <w:t>Hanne Thu- Kure</w:t>
      </w:r>
    </w:p>
    <w:p w14:paraId="63DB4C06" w14:textId="77777777" w:rsidR="00AB7AFD" w:rsidRPr="00062BBB" w:rsidRDefault="00AB7AFD" w:rsidP="00AB7AFD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  <w:lang w:val="nn-NO"/>
        </w:rPr>
      </w:pPr>
      <w:r w:rsidRPr="00062BBB">
        <w:rPr>
          <w:rFonts w:cs="Arial"/>
          <w:color w:val="000000"/>
          <w:lang w:val="nn-NO"/>
        </w:rPr>
        <w:t>Stian Bru, foreldrerepresentant</w:t>
      </w:r>
    </w:p>
    <w:p w14:paraId="527BBF92" w14:textId="77777777" w:rsidR="00AB7AFD" w:rsidRPr="00062BBB" w:rsidRDefault="00AB7AFD" w:rsidP="00AB7AFD">
      <w:pPr>
        <w:pStyle w:val="Brdtekst"/>
        <w:numPr>
          <w:ilvl w:val="0"/>
          <w:numId w:val="1"/>
        </w:numPr>
        <w:rPr>
          <w:lang w:val="nn-NO"/>
        </w:rPr>
      </w:pPr>
      <w:r w:rsidRPr="00062BBB">
        <w:rPr>
          <w:rFonts w:cs="Arial"/>
          <w:color w:val="000000"/>
          <w:lang w:val="nn-NO"/>
        </w:rPr>
        <w:t xml:space="preserve">Randi Sanden Stangeland, lærarrepresentant </w:t>
      </w:r>
    </w:p>
    <w:p w14:paraId="025722B6" w14:textId="1EDC7CFE" w:rsidR="00AB7AFD" w:rsidRPr="00062BBB" w:rsidRDefault="00AB7AFD" w:rsidP="00AB7AFD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  <w:lang w:val="nn-NO"/>
        </w:rPr>
      </w:pPr>
      <w:r w:rsidRPr="00062BBB">
        <w:rPr>
          <w:rFonts w:cs="Arial"/>
          <w:color w:val="000000"/>
          <w:lang w:val="nn-NO"/>
        </w:rPr>
        <w:t>Anita Holen, andre tilsette</w:t>
      </w:r>
    </w:p>
    <w:p w14:paraId="1735F160" w14:textId="192AC02E" w:rsidR="00AB7AFD" w:rsidRPr="00062BBB" w:rsidRDefault="00AB7AFD" w:rsidP="00AB7AFD">
      <w:pPr>
        <w:spacing w:before="100" w:beforeAutospacing="1" w:after="100" w:afterAutospacing="1"/>
        <w:rPr>
          <w:rFonts w:cs="Arial"/>
          <w:b/>
          <w:color w:val="000000"/>
          <w:sz w:val="24"/>
          <w:szCs w:val="24"/>
          <w:lang w:val="nn-NO"/>
        </w:rPr>
      </w:pPr>
      <w:r w:rsidRPr="00062BBB">
        <w:rPr>
          <w:rFonts w:cs="Arial"/>
          <w:b/>
          <w:color w:val="000000"/>
          <w:sz w:val="24"/>
          <w:szCs w:val="24"/>
          <w:lang w:val="nn-NO"/>
        </w:rPr>
        <w:t>Ikkje møtt:</w:t>
      </w:r>
    </w:p>
    <w:p w14:paraId="1EB36FF7" w14:textId="05EA029A" w:rsidR="00AB7AFD" w:rsidRPr="00062BBB" w:rsidRDefault="00AB7AFD" w:rsidP="00AB7AFD">
      <w:pPr>
        <w:numPr>
          <w:ilvl w:val="0"/>
          <w:numId w:val="1"/>
        </w:numPr>
        <w:spacing w:before="100" w:beforeAutospacing="1" w:after="100" w:afterAutospacing="1"/>
        <w:rPr>
          <w:rFonts w:cs="Arial"/>
          <w:color w:val="000000"/>
          <w:lang w:val="nn-NO"/>
        </w:rPr>
      </w:pPr>
      <w:r w:rsidRPr="00062BBB">
        <w:rPr>
          <w:rFonts w:cs="Arial"/>
          <w:color w:val="000000"/>
          <w:lang w:val="nn-NO"/>
        </w:rPr>
        <w:t>Håkon Salte, elevrepresentant</w:t>
      </w:r>
    </w:p>
    <w:p w14:paraId="2CDEBDC7" w14:textId="77777777" w:rsidR="00AB7AFD" w:rsidRPr="00062BBB" w:rsidRDefault="00AB7AFD" w:rsidP="00AB7AFD">
      <w:pPr>
        <w:pStyle w:val="Brdtekst"/>
        <w:numPr>
          <w:ilvl w:val="0"/>
          <w:numId w:val="1"/>
        </w:numPr>
        <w:rPr>
          <w:lang w:val="nn-NO"/>
        </w:rPr>
      </w:pPr>
      <w:r w:rsidRPr="00062BBB">
        <w:rPr>
          <w:rFonts w:cs="Arial"/>
          <w:color w:val="000000"/>
          <w:lang w:val="nn-NO"/>
        </w:rPr>
        <w:t>Linda Høyland, lærarrepresentant</w:t>
      </w:r>
    </w:p>
    <w:p w14:paraId="7DD952C8" w14:textId="77777777" w:rsidR="00AB7AFD" w:rsidRPr="00062BBB" w:rsidRDefault="00AB7AFD" w:rsidP="00AB7AFD">
      <w:pPr>
        <w:pStyle w:val="Brdtekst"/>
        <w:rPr>
          <w:b/>
          <w:lang w:val="nn-NO"/>
        </w:rPr>
      </w:pPr>
    </w:p>
    <w:p w14:paraId="26A67C95" w14:textId="782350A2" w:rsidR="00AB7AFD" w:rsidRPr="00062BBB" w:rsidRDefault="00AB7AFD" w:rsidP="00AB7AFD">
      <w:pPr>
        <w:pStyle w:val="Brdtekst"/>
        <w:rPr>
          <w:b/>
          <w:lang w:val="nn-NO"/>
        </w:rPr>
      </w:pPr>
      <w:r w:rsidRPr="00062BBB">
        <w:rPr>
          <w:b/>
          <w:lang w:val="nn-NO"/>
        </w:rPr>
        <w:t xml:space="preserve">1/2022 </w:t>
      </w:r>
      <w:proofErr w:type="spellStart"/>
      <w:r w:rsidRPr="00062BBB">
        <w:rPr>
          <w:b/>
          <w:lang w:val="nn-NO"/>
        </w:rPr>
        <w:t>Partnerskap</w:t>
      </w:r>
      <w:proofErr w:type="spellEnd"/>
      <w:r w:rsidRPr="00062BBB">
        <w:rPr>
          <w:b/>
          <w:lang w:val="nn-NO"/>
        </w:rPr>
        <w:t xml:space="preserve"> mot mobbing</w:t>
      </w:r>
    </w:p>
    <w:p w14:paraId="5DC119A7" w14:textId="0CF17203" w:rsidR="00AB7AFD" w:rsidRPr="00062BBB" w:rsidRDefault="00AB7AFD" w:rsidP="00AB7AFD">
      <w:pPr>
        <w:pStyle w:val="Brdtekst"/>
        <w:rPr>
          <w:lang w:val="nn-NO"/>
        </w:rPr>
      </w:pPr>
      <w:r w:rsidRPr="00062BBB">
        <w:rPr>
          <w:lang w:val="nn-NO"/>
        </w:rPr>
        <w:t xml:space="preserve">Cassandra og Vibeke oppsummerte frå sist møte i </w:t>
      </w:r>
      <w:proofErr w:type="spellStart"/>
      <w:r w:rsidRPr="00062BBB">
        <w:rPr>
          <w:lang w:val="nn-NO"/>
        </w:rPr>
        <w:t>Partnerskapet</w:t>
      </w:r>
      <w:proofErr w:type="spellEnd"/>
      <w:r w:rsidRPr="00062BBB">
        <w:rPr>
          <w:lang w:val="nn-NO"/>
        </w:rPr>
        <w:t xml:space="preserve">. </w:t>
      </w:r>
    </w:p>
    <w:p w14:paraId="5C0636D2" w14:textId="1B2D665E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Ein del aktivitetar har låge brakk på grunn av pandemi, men har fått gjort noko som kakaoutdeling.</w:t>
      </w:r>
    </w:p>
    <w:p w14:paraId="12D01759" w14:textId="3D9DCFFA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Ny logo er på plass</w:t>
      </w:r>
    </w:p>
    <w:p w14:paraId="737C3807" w14:textId="18DB6F36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proofErr w:type="spellStart"/>
      <w:r w:rsidRPr="00062BBB">
        <w:rPr>
          <w:lang w:val="nn-NO"/>
        </w:rPr>
        <w:t>Gledingsveke</w:t>
      </w:r>
      <w:proofErr w:type="spellEnd"/>
      <w:r w:rsidRPr="00062BBB">
        <w:rPr>
          <w:lang w:val="nn-NO"/>
        </w:rPr>
        <w:t xml:space="preserve"> planlagt i juni</w:t>
      </w:r>
    </w:p>
    <w:p w14:paraId="232622C8" w14:textId="76C77CE3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Planlegg foredrag saman med FAU</w:t>
      </w:r>
    </w:p>
    <w:p w14:paraId="6A889426" w14:textId="2D7C589B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 xml:space="preserve">Søknad sendt om økonomiske </w:t>
      </w:r>
      <w:proofErr w:type="spellStart"/>
      <w:r w:rsidRPr="00062BBB">
        <w:rPr>
          <w:lang w:val="nn-NO"/>
        </w:rPr>
        <w:t>midler</w:t>
      </w:r>
      <w:proofErr w:type="spellEnd"/>
    </w:p>
    <w:p w14:paraId="7571F632" w14:textId="77777777" w:rsidR="00AB7AFD" w:rsidRPr="00062BBB" w:rsidRDefault="00AB7AFD" w:rsidP="00AB7AFD">
      <w:pPr>
        <w:pStyle w:val="Brdtekst"/>
        <w:rPr>
          <w:b/>
          <w:lang w:val="nn-NO"/>
        </w:rPr>
      </w:pPr>
    </w:p>
    <w:p w14:paraId="2FFEC930" w14:textId="77777777" w:rsidR="00AB7AFD" w:rsidRPr="00062BBB" w:rsidRDefault="00AB7AFD" w:rsidP="00AB7AFD">
      <w:pPr>
        <w:pStyle w:val="Brdtekst"/>
        <w:rPr>
          <w:b/>
          <w:lang w:val="nn-NO"/>
        </w:rPr>
      </w:pPr>
      <w:r w:rsidRPr="00062BBB">
        <w:rPr>
          <w:b/>
          <w:lang w:val="nn-NO"/>
        </w:rPr>
        <w:t xml:space="preserve">2/2022 FAU </w:t>
      </w:r>
    </w:p>
    <w:p w14:paraId="7DADABC0" w14:textId="717C4CB8" w:rsidR="00AB7AFD" w:rsidRPr="00062BBB" w:rsidRDefault="00AB7AFD" w:rsidP="00AB7AFD">
      <w:pPr>
        <w:pStyle w:val="Brdtekst"/>
        <w:rPr>
          <w:lang w:val="nn-NO"/>
        </w:rPr>
      </w:pPr>
      <w:r w:rsidRPr="00062BBB">
        <w:rPr>
          <w:lang w:val="nn-NO"/>
        </w:rPr>
        <w:t>Informasjon frå FAU v/Hanne:</w:t>
      </w:r>
    </w:p>
    <w:p w14:paraId="48982D79" w14:textId="4E36AC5E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Foreldreforedrag uts</w:t>
      </w:r>
      <w:r w:rsidR="00062BBB">
        <w:rPr>
          <w:lang w:val="nn-NO"/>
        </w:rPr>
        <w:t>e</w:t>
      </w:r>
      <w:r w:rsidRPr="00062BBB">
        <w:rPr>
          <w:lang w:val="nn-NO"/>
        </w:rPr>
        <w:t xml:space="preserve">tt, vil slå seg saman med </w:t>
      </w:r>
      <w:proofErr w:type="spellStart"/>
      <w:r w:rsidRPr="00062BBB">
        <w:rPr>
          <w:lang w:val="nn-NO"/>
        </w:rPr>
        <w:t>Partnerskapet</w:t>
      </w:r>
      <w:proofErr w:type="spellEnd"/>
      <w:r w:rsidRPr="00062BBB">
        <w:rPr>
          <w:lang w:val="nn-NO"/>
        </w:rPr>
        <w:t xml:space="preserve"> for foredrag dette året.</w:t>
      </w:r>
    </w:p>
    <w:p w14:paraId="52914A92" w14:textId="6A4DC289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Har val</w:t>
      </w:r>
      <w:r w:rsidR="00062BBB">
        <w:rPr>
          <w:lang w:val="nn-NO"/>
        </w:rPr>
        <w:t>d</w:t>
      </w:r>
      <w:r w:rsidRPr="00062BBB">
        <w:rPr>
          <w:lang w:val="nn-NO"/>
        </w:rPr>
        <w:t xml:space="preserve"> å ikkje organisere skulegensarar, for dyrt</w:t>
      </w:r>
    </w:p>
    <w:p w14:paraId="3503E1BF" w14:textId="7A1CFCBF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Har oppgradert fotballmål</w:t>
      </w:r>
    </w:p>
    <w:p w14:paraId="45191BA1" w14:textId="228C105B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 xml:space="preserve">17. mai </w:t>
      </w:r>
      <w:r w:rsidR="00062BBB" w:rsidRPr="00062BBB">
        <w:rPr>
          <w:lang w:val="nn-NO"/>
        </w:rPr>
        <w:t>komité</w:t>
      </w:r>
      <w:r w:rsidRPr="00062BBB">
        <w:rPr>
          <w:lang w:val="nn-NO"/>
        </w:rPr>
        <w:t xml:space="preserve"> i gang</w:t>
      </w:r>
    </w:p>
    <w:p w14:paraId="42FF7F8C" w14:textId="7D8A4265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 xml:space="preserve">Har delt ut </w:t>
      </w:r>
      <w:proofErr w:type="spellStart"/>
      <w:r w:rsidRPr="00062BBB">
        <w:rPr>
          <w:lang w:val="nn-NO"/>
        </w:rPr>
        <w:t>gledningsis</w:t>
      </w:r>
      <w:proofErr w:type="spellEnd"/>
    </w:p>
    <w:p w14:paraId="275BF48B" w14:textId="77777777" w:rsidR="00AB7AFD" w:rsidRPr="00062BBB" w:rsidRDefault="00AB7AFD" w:rsidP="00AB7AFD">
      <w:pPr>
        <w:pStyle w:val="Brdtekst"/>
        <w:rPr>
          <w:b/>
          <w:lang w:val="nn-NO"/>
        </w:rPr>
      </w:pPr>
    </w:p>
    <w:p w14:paraId="0DC12F6C" w14:textId="77777777" w:rsidR="00AB7AFD" w:rsidRPr="00062BBB" w:rsidRDefault="00AB7AFD" w:rsidP="00AB7AFD">
      <w:pPr>
        <w:pStyle w:val="Brdtekst"/>
        <w:rPr>
          <w:b/>
          <w:lang w:val="nn-NO"/>
        </w:rPr>
      </w:pPr>
      <w:r w:rsidRPr="00062BBB">
        <w:rPr>
          <w:b/>
          <w:lang w:val="nn-NO"/>
        </w:rPr>
        <w:t>3/2022 Elevråd</w:t>
      </w:r>
    </w:p>
    <w:p w14:paraId="4744FB2E" w14:textId="7EBCF10E" w:rsidR="00AB7AFD" w:rsidRPr="00062BBB" w:rsidRDefault="00AB7AFD" w:rsidP="00AB7AFD">
      <w:pPr>
        <w:pStyle w:val="Brdtekst"/>
        <w:rPr>
          <w:lang w:val="nn-NO"/>
        </w:rPr>
      </w:pPr>
      <w:r w:rsidRPr="00062BBB">
        <w:rPr>
          <w:lang w:val="nn-NO"/>
        </w:rPr>
        <w:t>Cassandra informerte om aktuelle saker frå elevrådet:</w:t>
      </w:r>
    </w:p>
    <w:p w14:paraId="3178B400" w14:textId="7EFB77FA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Har regelmessige møter</w:t>
      </w:r>
    </w:p>
    <w:p w14:paraId="10369E2B" w14:textId="54C4433B" w:rsidR="00AB7AFD" w:rsidRPr="00062BBB" w:rsidRDefault="00AB7AFD" w:rsidP="00AB7AFD">
      <w:pPr>
        <w:pStyle w:val="Brdtekst"/>
        <w:numPr>
          <w:ilvl w:val="0"/>
          <w:numId w:val="4"/>
        </w:numPr>
        <w:rPr>
          <w:lang w:val="nn-NO"/>
        </w:rPr>
      </w:pPr>
      <w:r w:rsidRPr="00062BBB">
        <w:rPr>
          <w:lang w:val="nn-NO"/>
        </w:rPr>
        <w:t>Har fått til mykje på trass av pandemi:</w:t>
      </w:r>
    </w:p>
    <w:p w14:paraId="0C8F8AE1" w14:textId="51F584BA" w:rsidR="00AB7AFD" w:rsidRPr="00062BBB" w:rsidRDefault="00AB7AFD" w:rsidP="00AB7AFD">
      <w:pPr>
        <w:pStyle w:val="Brdtekst"/>
        <w:numPr>
          <w:ilvl w:val="1"/>
          <w:numId w:val="4"/>
        </w:numPr>
        <w:rPr>
          <w:lang w:val="nn-NO"/>
        </w:rPr>
      </w:pPr>
      <w:proofErr w:type="spellStart"/>
      <w:r w:rsidRPr="00062BBB">
        <w:rPr>
          <w:lang w:val="nn-NO"/>
        </w:rPr>
        <w:t>Pepperkakeutdeling</w:t>
      </w:r>
      <w:proofErr w:type="spellEnd"/>
    </w:p>
    <w:p w14:paraId="3DA6F615" w14:textId="1E21C4F5" w:rsidR="00AB7AFD" w:rsidRPr="00062BBB" w:rsidRDefault="00AB7AFD" w:rsidP="00AB7AFD">
      <w:pPr>
        <w:pStyle w:val="Brdtekst"/>
        <w:numPr>
          <w:ilvl w:val="1"/>
          <w:numId w:val="4"/>
        </w:numPr>
        <w:rPr>
          <w:lang w:val="nn-NO"/>
        </w:rPr>
      </w:pPr>
      <w:r w:rsidRPr="00062BBB">
        <w:rPr>
          <w:lang w:val="nn-NO"/>
        </w:rPr>
        <w:t>Bolleutdeling</w:t>
      </w:r>
    </w:p>
    <w:p w14:paraId="108DA766" w14:textId="23FE5DFA" w:rsidR="00AB7AFD" w:rsidRPr="00062BBB" w:rsidRDefault="00AB7AFD" w:rsidP="00AB7AFD">
      <w:pPr>
        <w:pStyle w:val="Brdtekst"/>
        <w:numPr>
          <w:ilvl w:val="1"/>
          <w:numId w:val="4"/>
        </w:numPr>
        <w:rPr>
          <w:lang w:val="nn-NO"/>
        </w:rPr>
      </w:pPr>
      <w:r w:rsidRPr="00062BBB">
        <w:rPr>
          <w:lang w:val="nn-NO"/>
        </w:rPr>
        <w:t>Sjakkturnering</w:t>
      </w:r>
    </w:p>
    <w:p w14:paraId="7067FB76" w14:textId="5FB56C00" w:rsidR="00AB7AFD" w:rsidRPr="00062BBB" w:rsidRDefault="00AB7AFD" w:rsidP="00AB7AFD">
      <w:pPr>
        <w:pStyle w:val="Brdtekst"/>
        <w:numPr>
          <w:ilvl w:val="1"/>
          <w:numId w:val="4"/>
        </w:numPr>
        <w:rPr>
          <w:lang w:val="nn-NO"/>
        </w:rPr>
      </w:pPr>
      <w:r w:rsidRPr="00062BBB">
        <w:rPr>
          <w:lang w:val="nn-NO"/>
        </w:rPr>
        <w:t>Bordtennisturnering</w:t>
      </w:r>
    </w:p>
    <w:p w14:paraId="4DFD2187" w14:textId="32AC6900" w:rsidR="00AB7AFD" w:rsidRPr="00062BBB" w:rsidRDefault="00AB7AFD" w:rsidP="00AB7AFD">
      <w:pPr>
        <w:pStyle w:val="Brdtekst"/>
        <w:numPr>
          <w:ilvl w:val="1"/>
          <w:numId w:val="4"/>
        </w:numPr>
        <w:rPr>
          <w:lang w:val="nn-NO"/>
        </w:rPr>
      </w:pPr>
      <w:proofErr w:type="spellStart"/>
      <w:r w:rsidRPr="00062BBB">
        <w:rPr>
          <w:lang w:val="nn-NO"/>
        </w:rPr>
        <w:t>Tu-talenter</w:t>
      </w:r>
      <w:proofErr w:type="spellEnd"/>
    </w:p>
    <w:p w14:paraId="1B44E0DF" w14:textId="4FE594E4" w:rsidR="00AB7AFD" w:rsidRPr="00062BBB" w:rsidRDefault="003822DF" w:rsidP="00AB7AFD">
      <w:pPr>
        <w:pStyle w:val="Brdtekst"/>
        <w:numPr>
          <w:ilvl w:val="1"/>
          <w:numId w:val="4"/>
        </w:numPr>
        <w:rPr>
          <w:lang w:val="nn-NO"/>
        </w:rPr>
      </w:pPr>
      <w:r>
        <w:rPr>
          <w:lang w:val="nn-NO"/>
        </w:rPr>
        <w:t>Teikne</w:t>
      </w:r>
      <w:r w:rsidR="00AB7AFD" w:rsidRPr="00062BBB">
        <w:rPr>
          <w:lang w:val="nn-NO"/>
        </w:rPr>
        <w:t>konkurranse</w:t>
      </w:r>
    </w:p>
    <w:p w14:paraId="3C64EF59" w14:textId="77777777" w:rsidR="00AB7AFD" w:rsidRPr="00062BBB" w:rsidRDefault="00AB7AFD" w:rsidP="00AB7AFD">
      <w:pPr>
        <w:pStyle w:val="Brdtekst"/>
        <w:rPr>
          <w:lang w:val="nn-NO"/>
        </w:rPr>
      </w:pPr>
    </w:p>
    <w:p w14:paraId="073F08CB" w14:textId="102168EC" w:rsidR="00AB7AFD" w:rsidRPr="00062BBB" w:rsidRDefault="00AB7AFD" w:rsidP="00AB7AFD">
      <w:pPr>
        <w:pStyle w:val="Default"/>
        <w:rPr>
          <w:b/>
          <w:sz w:val="22"/>
          <w:szCs w:val="22"/>
        </w:rPr>
      </w:pPr>
      <w:r w:rsidRPr="00062BBB">
        <w:rPr>
          <w:b/>
          <w:sz w:val="22"/>
          <w:szCs w:val="22"/>
        </w:rPr>
        <w:t xml:space="preserve">4/2022 SFO </w:t>
      </w:r>
    </w:p>
    <w:p w14:paraId="0175CAAF" w14:textId="09C62DF5" w:rsidR="00AB7AFD" w:rsidRPr="00062BBB" w:rsidRDefault="00AB7AFD" w:rsidP="00AB7AFD">
      <w:pPr>
        <w:pStyle w:val="Default"/>
        <w:rPr>
          <w:bCs/>
          <w:sz w:val="22"/>
          <w:szCs w:val="22"/>
        </w:rPr>
      </w:pPr>
      <w:r w:rsidRPr="00062BBB">
        <w:rPr>
          <w:bCs/>
          <w:sz w:val="22"/>
          <w:szCs w:val="22"/>
        </w:rPr>
        <w:t>Informasjon frå Anita</w:t>
      </w:r>
      <w:r w:rsidR="001D467A" w:rsidRPr="00062BBB">
        <w:rPr>
          <w:bCs/>
          <w:sz w:val="22"/>
          <w:szCs w:val="22"/>
        </w:rPr>
        <w:t>:</w:t>
      </w:r>
    </w:p>
    <w:p w14:paraId="184116F6" w14:textId="6607F88B" w:rsidR="00AB7AFD" w:rsidRPr="00062BBB" w:rsidRDefault="00AB7AFD" w:rsidP="00AB7AFD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062BBB">
        <w:rPr>
          <w:bCs/>
          <w:sz w:val="22"/>
          <w:szCs w:val="22"/>
        </w:rPr>
        <w:t>Ny rammeplan</w:t>
      </w:r>
      <w:r w:rsidR="001D467A" w:rsidRPr="00062BBB">
        <w:rPr>
          <w:bCs/>
          <w:sz w:val="22"/>
          <w:szCs w:val="22"/>
        </w:rPr>
        <w:t xml:space="preserve"> – har ikkje hatt dette før, nyttig dokument, </w:t>
      </w:r>
    </w:p>
    <w:p w14:paraId="141A8C39" w14:textId="74F86CF5" w:rsidR="00AB7AFD" w:rsidRPr="00062BBB" w:rsidRDefault="00AB7AFD" w:rsidP="00AB7AFD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062BBB">
        <w:rPr>
          <w:bCs/>
          <w:sz w:val="22"/>
          <w:szCs w:val="22"/>
        </w:rPr>
        <w:t xml:space="preserve">Nye reglar for </w:t>
      </w:r>
      <w:r w:rsidR="001D467A" w:rsidRPr="00062BBB">
        <w:rPr>
          <w:bCs/>
          <w:sz w:val="22"/>
          <w:szCs w:val="22"/>
        </w:rPr>
        <w:t xml:space="preserve">betaling </w:t>
      </w:r>
      <w:r w:rsidRPr="00062BBB">
        <w:rPr>
          <w:bCs/>
          <w:sz w:val="22"/>
          <w:szCs w:val="22"/>
        </w:rPr>
        <w:t>1. trinn</w:t>
      </w:r>
      <w:r w:rsidR="001D467A" w:rsidRPr="00062BBB">
        <w:rPr>
          <w:bCs/>
          <w:sz w:val="22"/>
          <w:szCs w:val="22"/>
        </w:rPr>
        <w:t xml:space="preserve"> – har grei kapasitet til å dekke evt. høgare belegg</w:t>
      </w:r>
    </w:p>
    <w:p w14:paraId="7978E351" w14:textId="23799CC1" w:rsidR="001D467A" w:rsidRPr="00062BBB" w:rsidRDefault="001D467A" w:rsidP="00AB7AFD">
      <w:pPr>
        <w:pStyle w:val="Default"/>
        <w:numPr>
          <w:ilvl w:val="0"/>
          <w:numId w:val="2"/>
        </w:numPr>
        <w:rPr>
          <w:bCs/>
          <w:sz w:val="22"/>
          <w:szCs w:val="22"/>
        </w:rPr>
      </w:pPr>
      <w:r w:rsidRPr="00062BBB">
        <w:rPr>
          <w:bCs/>
          <w:sz w:val="22"/>
          <w:szCs w:val="22"/>
        </w:rPr>
        <w:lastRenderedPageBreak/>
        <w:t>Foreldreundersøk</w:t>
      </w:r>
      <w:r w:rsidR="003822DF">
        <w:rPr>
          <w:bCs/>
          <w:sz w:val="22"/>
          <w:szCs w:val="22"/>
        </w:rPr>
        <w:t>ing</w:t>
      </w:r>
      <w:r w:rsidRPr="00062BBB">
        <w:rPr>
          <w:bCs/>
          <w:sz w:val="22"/>
          <w:szCs w:val="22"/>
        </w:rPr>
        <w:t xml:space="preserve">: Har nettopp fått resultat, så ikkje formelt behandla enno. Resultat ser bra ut. 80% respons. </w:t>
      </w:r>
      <w:r w:rsidR="003822DF" w:rsidRPr="00062BBB">
        <w:rPr>
          <w:bCs/>
          <w:sz w:val="22"/>
          <w:szCs w:val="22"/>
        </w:rPr>
        <w:t>Fokusområd</w:t>
      </w:r>
      <w:r w:rsidR="003822DF">
        <w:rPr>
          <w:bCs/>
          <w:sz w:val="22"/>
          <w:szCs w:val="22"/>
        </w:rPr>
        <w:t>e neste år</w:t>
      </w:r>
      <w:r w:rsidRPr="00062BBB">
        <w:rPr>
          <w:bCs/>
          <w:sz w:val="22"/>
          <w:szCs w:val="22"/>
        </w:rPr>
        <w:t xml:space="preserve"> basert på fyrsteinntrykk: Informasjon og trivsel</w:t>
      </w:r>
    </w:p>
    <w:p w14:paraId="59822AAA" w14:textId="77777777" w:rsidR="00AB7AFD" w:rsidRPr="00062BBB" w:rsidRDefault="00AB7AFD" w:rsidP="00AB7AFD">
      <w:pPr>
        <w:pStyle w:val="Brdtekst"/>
        <w:rPr>
          <w:lang w:val="nn-NO"/>
        </w:rPr>
      </w:pPr>
    </w:p>
    <w:p w14:paraId="71ABB24B" w14:textId="77777777" w:rsidR="00AB7AFD" w:rsidRPr="00062BBB" w:rsidRDefault="00AB7AFD" w:rsidP="00AB7AFD">
      <w:pPr>
        <w:pStyle w:val="Default"/>
        <w:rPr>
          <w:sz w:val="22"/>
          <w:szCs w:val="22"/>
        </w:rPr>
      </w:pPr>
      <w:r w:rsidRPr="00062BBB">
        <w:rPr>
          <w:b/>
          <w:sz w:val="22"/>
          <w:szCs w:val="22"/>
        </w:rPr>
        <w:t>5/2022 Informasjon frå politisk representant</w:t>
      </w:r>
    </w:p>
    <w:p w14:paraId="62E3CEB8" w14:textId="39ADB0B6" w:rsidR="00AB7AFD" w:rsidRPr="00062BBB" w:rsidRDefault="00AB7AFD" w:rsidP="00AB7AFD">
      <w:pPr>
        <w:pStyle w:val="Brdtekst"/>
        <w:rPr>
          <w:lang w:val="nn-NO"/>
        </w:rPr>
      </w:pPr>
      <w:r w:rsidRPr="00062BBB">
        <w:rPr>
          <w:lang w:val="nn-NO"/>
        </w:rPr>
        <w:t>Informasjon frå Olav Risa frå det politiske nivået</w:t>
      </w:r>
      <w:r w:rsidR="003822DF">
        <w:rPr>
          <w:lang w:val="nn-NO"/>
        </w:rPr>
        <w:t xml:space="preserve">, </w:t>
      </w:r>
      <w:r w:rsidR="001D467A" w:rsidRPr="00062BBB">
        <w:rPr>
          <w:lang w:val="nn-NO"/>
        </w:rPr>
        <w:t>viktigaste saker fr</w:t>
      </w:r>
      <w:r w:rsidR="003822DF">
        <w:rPr>
          <w:lang w:val="nn-NO"/>
        </w:rPr>
        <w:t>å</w:t>
      </w:r>
      <w:r w:rsidR="001D467A" w:rsidRPr="00062BBB">
        <w:rPr>
          <w:lang w:val="nn-NO"/>
        </w:rPr>
        <w:t xml:space="preserve"> </w:t>
      </w:r>
      <w:r w:rsidR="003822DF" w:rsidRPr="00062BBB">
        <w:rPr>
          <w:lang w:val="nn-NO"/>
        </w:rPr>
        <w:t>kommunestyre</w:t>
      </w:r>
      <w:r w:rsidR="001D467A" w:rsidRPr="00062BBB">
        <w:rPr>
          <w:lang w:val="nn-NO"/>
        </w:rPr>
        <w:t xml:space="preserve"> og utval for barn og unge sidan </w:t>
      </w:r>
      <w:r w:rsidR="003822DF">
        <w:rPr>
          <w:lang w:val="nn-NO"/>
        </w:rPr>
        <w:t>sist</w:t>
      </w:r>
      <w:r w:rsidR="001D467A" w:rsidRPr="00062BBB">
        <w:rPr>
          <w:lang w:val="nn-NO"/>
        </w:rPr>
        <w:t xml:space="preserve"> driftsstyremøte: Ny barnevernlov, Skulebruksplan, Kvalitetsplan Barn og unge, SFO vedtekter, Kommunal plan for </w:t>
      </w:r>
      <w:r w:rsidR="003822DF" w:rsidRPr="00062BBB">
        <w:rPr>
          <w:lang w:val="nn-NO"/>
        </w:rPr>
        <w:t>skulebibliotek</w:t>
      </w:r>
      <w:r w:rsidR="001D467A" w:rsidRPr="00062BBB">
        <w:rPr>
          <w:lang w:val="nn-NO"/>
        </w:rPr>
        <w:t xml:space="preserve">, Jærskulen, </w:t>
      </w:r>
      <w:r w:rsidR="003822DF" w:rsidRPr="00062BBB">
        <w:rPr>
          <w:lang w:val="nn-NO"/>
        </w:rPr>
        <w:t>busetting</w:t>
      </w:r>
      <w:r w:rsidR="001D467A" w:rsidRPr="00062BBB">
        <w:rPr>
          <w:lang w:val="nn-NO"/>
        </w:rPr>
        <w:t xml:space="preserve"> flyktningar</w:t>
      </w:r>
    </w:p>
    <w:p w14:paraId="587E6333" w14:textId="77777777" w:rsidR="00AB7AFD" w:rsidRPr="00062BBB" w:rsidRDefault="00AB7AFD" w:rsidP="00AB7AFD">
      <w:pPr>
        <w:pStyle w:val="Brdtekst"/>
        <w:rPr>
          <w:lang w:val="nn-NO"/>
        </w:rPr>
      </w:pPr>
    </w:p>
    <w:p w14:paraId="03B08D1F" w14:textId="77777777" w:rsidR="00AB7AFD" w:rsidRPr="00062BBB" w:rsidRDefault="00AB7AFD" w:rsidP="00AB7AFD">
      <w:pPr>
        <w:pStyle w:val="Brdtekst"/>
        <w:rPr>
          <w:b/>
          <w:lang w:val="nn-NO"/>
        </w:rPr>
      </w:pPr>
      <w:r w:rsidRPr="00062BBB">
        <w:rPr>
          <w:b/>
          <w:lang w:val="nn-NO"/>
        </w:rPr>
        <w:t>5/2022 Tidleg innsats i Klepp kommune v/Randi og Vibeke</w:t>
      </w:r>
    </w:p>
    <w:p w14:paraId="27229FD3" w14:textId="598C4908" w:rsidR="00AB7AFD" w:rsidRPr="00062BBB" w:rsidRDefault="00AB7AFD" w:rsidP="00AB7AFD">
      <w:pPr>
        <w:pStyle w:val="Brdtekst"/>
        <w:numPr>
          <w:ilvl w:val="0"/>
          <w:numId w:val="3"/>
        </w:numPr>
        <w:rPr>
          <w:bCs/>
          <w:lang w:val="nn-NO"/>
        </w:rPr>
      </w:pPr>
      <w:r w:rsidRPr="00062BBB">
        <w:rPr>
          <w:bCs/>
          <w:lang w:val="nn-NO"/>
        </w:rPr>
        <w:t>På Sporet</w:t>
      </w:r>
      <w:r w:rsidR="001D467A" w:rsidRPr="00062BBB">
        <w:rPr>
          <w:bCs/>
          <w:lang w:val="nn-NO"/>
        </w:rPr>
        <w:t xml:space="preserve"> – veldig bra resultat så langt</w:t>
      </w:r>
    </w:p>
    <w:p w14:paraId="765A3904" w14:textId="77777777" w:rsidR="00AB7AFD" w:rsidRPr="00062BBB" w:rsidRDefault="00AB7AFD" w:rsidP="00AB7AFD">
      <w:pPr>
        <w:pStyle w:val="Brdtekst"/>
        <w:numPr>
          <w:ilvl w:val="0"/>
          <w:numId w:val="3"/>
        </w:numPr>
        <w:rPr>
          <w:bCs/>
          <w:lang w:val="nn-NO"/>
        </w:rPr>
      </w:pPr>
      <w:r w:rsidRPr="00062BBB">
        <w:rPr>
          <w:bCs/>
          <w:lang w:val="nn-NO"/>
        </w:rPr>
        <w:t>Språkplan</w:t>
      </w:r>
    </w:p>
    <w:p w14:paraId="7E4A46B6" w14:textId="4D34E77C" w:rsidR="00AB7AFD" w:rsidRPr="00062BBB" w:rsidRDefault="00AB7AFD" w:rsidP="00AB7AFD">
      <w:pPr>
        <w:pStyle w:val="Brdtekst"/>
        <w:numPr>
          <w:ilvl w:val="0"/>
          <w:numId w:val="3"/>
        </w:numPr>
        <w:rPr>
          <w:bCs/>
          <w:lang w:val="nn-NO"/>
        </w:rPr>
      </w:pPr>
      <w:r w:rsidRPr="00062BBB">
        <w:rPr>
          <w:bCs/>
          <w:lang w:val="nn-NO"/>
        </w:rPr>
        <w:t>Kleppmodelle</w:t>
      </w:r>
      <w:r w:rsidR="001D467A" w:rsidRPr="00062BBB">
        <w:rPr>
          <w:bCs/>
          <w:lang w:val="nn-NO"/>
        </w:rPr>
        <w:t xml:space="preserve">n – </w:t>
      </w:r>
      <w:r w:rsidR="003822DF" w:rsidRPr="00062BBB">
        <w:rPr>
          <w:bCs/>
          <w:lang w:val="nn-NO"/>
        </w:rPr>
        <w:t>jobbar</w:t>
      </w:r>
      <w:r w:rsidR="001D467A" w:rsidRPr="00062BBB">
        <w:rPr>
          <w:bCs/>
          <w:lang w:val="nn-NO"/>
        </w:rPr>
        <w:t xml:space="preserve"> med oppdagingsfasen – </w:t>
      </w:r>
      <w:r w:rsidR="003822DF" w:rsidRPr="00062BBB">
        <w:rPr>
          <w:bCs/>
          <w:lang w:val="nn-NO"/>
        </w:rPr>
        <w:t>tidleg</w:t>
      </w:r>
      <w:r w:rsidR="001D467A" w:rsidRPr="00062BBB">
        <w:rPr>
          <w:bCs/>
          <w:lang w:val="nn-NO"/>
        </w:rPr>
        <w:t xml:space="preserve"> innsats</w:t>
      </w:r>
    </w:p>
    <w:p w14:paraId="35DC5550" w14:textId="25053685" w:rsidR="001D467A" w:rsidRPr="00062BBB" w:rsidRDefault="003822DF" w:rsidP="00AB7AFD">
      <w:pPr>
        <w:pStyle w:val="Brdtekst"/>
        <w:numPr>
          <w:ilvl w:val="0"/>
          <w:numId w:val="3"/>
        </w:numPr>
        <w:rPr>
          <w:bCs/>
          <w:lang w:val="nn-NO"/>
        </w:rPr>
      </w:pPr>
      <w:r w:rsidRPr="00062BBB">
        <w:rPr>
          <w:bCs/>
          <w:lang w:val="nn-NO"/>
        </w:rPr>
        <w:t>Tidleg</w:t>
      </w:r>
      <w:r w:rsidR="001D467A" w:rsidRPr="00062BBB">
        <w:rPr>
          <w:bCs/>
          <w:lang w:val="nn-NO"/>
        </w:rPr>
        <w:t xml:space="preserve"> innsatsteam fungerer godt</w:t>
      </w:r>
    </w:p>
    <w:p w14:paraId="0287A27E" w14:textId="77777777" w:rsidR="00AB7AFD" w:rsidRPr="00062BBB" w:rsidRDefault="00AB7AFD" w:rsidP="00AB7AFD">
      <w:pPr>
        <w:pStyle w:val="Brdtekst"/>
        <w:rPr>
          <w:lang w:val="nn-NO"/>
        </w:rPr>
      </w:pPr>
    </w:p>
    <w:p w14:paraId="28715E51" w14:textId="77777777" w:rsidR="00AB7AFD" w:rsidRPr="00062BBB" w:rsidRDefault="00AB7AFD" w:rsidP="00AB7AFD">
      <w:pPr>
        <w:pStyle w:val="Brdtekst"/>
        <w:rPr>
          <w:b/>
          <w:lang w:val="nn-NO"/>
        </w:rPr>
      </w:pPr>
      <w:r w:rsidRPr="00062BBB">
        <w:rPr>
          <w:b/>
          <w:lang w:val="nn-NO"/>
        </w:rPr>
        <w:t>6/2022 Undersøkingar og kartleggingar</w:t>
      </w:r>
    </w:p>
    <w:p w14:paraId="203C1927" w14:textId="6B0AA6E3" w:rsidR="00AB7AFD" w:rsidRPr="00062BBB" w:rsidRDefault="009420EE" w:rsidP="00AB7AFD">
      <w:pPr>
        <w:pStyle w:val="Brdtekst"/>
        <w:rPr>
          <w:lang w:val="nn-NO"/>
        </w:rPr>
      </w:pPr>
      <w:r w:rsidRPr="00062BBB">
        <w:rPr>
          <w:lang w:val="nn-NO"/>
        </w:rPr>
        <w:t>L</w:t>
      </w:r>
      <w:r w:rsidR="00AB7AFD" w:rsidRPr="00062BBB">
        <w:rPr>
          <w:lang w:val="nn-NO"/>
        </w:rPr>
        <w:t xml:space="preserve">ærarar og rektor </w:t>
      </w:r>
      <w:r w:rsidRPr="00062BBB">
        <w:rPr>
          <w:lang w:val="nn-NO"/>
        </w:rPr>
        <w:t xml:space="preserve">kommenterte </w:t>
      </w:r>
      <w:r w:rsidR="00AB7AFD" w:rsidRPr="00062BBB">
        <w:rPr>
          <w:lang w:val="nn-NO"/>
        </w:rPr>
        <w:t>resultat og arbeid med nasjonale prøvar, foreldreundersøkinga og elevundersøkinga</w:t>
      </w:r>
      <w:r w:rsidR="001E279B" w:rsidRPr="00062BBB">
        <w:rPr>
          <w:lang w:val="nn-NO"/>
        </w:rPr>
        <w:t>:</w:t>
      </w:r>
    </w:p>
    <w:p w14:paraId="12B13A8B" w14:textId="108839AA" w:rsidR="001E279B" w:rsidRPr="00062BBB" w:rsidRDefault="001E279B" w:rsidP="001E279B">
      <w:pPr>
        <w:pStyle w:val="Brdtekst"/>
        <w:numPr>
          <w:ilvl w:val="0"/>
          <w:numId w:val="3"/>
        </w:numPr>
        <w:rPr>
          <w:lang w:val="nn-NO"/>
        </w:rPr>
      </w:pPr>
      <w:r w:rsidRPr="00062BBB">
        <w:rPr>
          <w:lang w:val="nn-NO"/>
        </w:rPr>
        <w:t xml:space="preserve">Nasjonale prøver: </w:t>
      </w:r>
      <w:proofErr w:type="spellStart"/>
      <w:r w:rsidRPr="00062BBB">
        <w:rPr>
          <w:lang w:val="nn-NO"/>
        </w:rPr>
        <w:t>Tu</w:t>
      </w:r>
      <w:proofErr w:type="spellEnd"/>
      <w:r w:rsidRPr="00062BBB">
        <w:rPr>
          <w:lang w:val="nn-NO"/>
        </w:rPr>
        <w:t xml:space="preserve"> på 51, over snitt i Klepp og Nasjonalt snitt</w:t>
      </w:r>
      <w:r w:rsidR="0052140A" w:rsidRPr="00062BBB">
        <w:rPr>
          <w:lang w:val="nn-NO"/>
        </w:rPr>
        <w:t xml:space="preserve">. Mange på </w:t>
      </w:r>
      <w:r w:rsidR="003822DF" w:rsidRPr="00062BBB">
        <w:rPr>
          <w:lang w:val="nn-NO"/>
        </w:rPr>
        <w:t>meistringsnivå</w:t>
      </w:r>
      <w:r w:rsidR="0052140A" w:rsidRPr="00062BBB">
        <w:rPr>
          <w:lang w:val="nn-NO"/>
        </w:rPr>
        <w:t xml:space="preserve"> 2</w:t>
      </w:r>
    </w:p>
    <w:p w14:paraId="1194A56B" w14:textId="3EDED4D0" w:rsidR="0052140A" w:rsidRPr="00062BBB" w:rsidRDefault="0052140A" w:rsidP="001E279B">
      <w:pPr>
        <w:pStyle w:val="Brdtekst"/>
        <w:numPr>
          <w:ilvl w:val="0"/>
          <w:numId w:val="3"/>
        </w:numPr>
        <w:rPr>
          <w:lang w:val="nn-NO"/>
        </w:rPr>
      </w:pPr>
      <w:r w:rsidRPr="00062BBB">
        <w:rPr>
          <w:lang w:val="nn-NO"/>
        </w:rPr>
        <w:t>Elevundersøkinga</w:t>
      </w:r>
      <w:r w:rsidR="00AC7CB1" w:rsidRPr="00062BBB">
        <w:rPr>
          <w:lang w:val="nn-NO"/>
        </w:rPr>
        <w:t>: Over nasjonalt og Klepp, men tilbakegang</w:t>
      </w:r>
      <w:r w:rsidR="00A17545" w:rsidRPr="00062BBB">
        <w:rPr>
          <w:lang w:val="nn-NO"/>
        </w:rPr>
        <w:t>. Ein ser tilsvarande trend nasjonalt og i Klepp.</w:t>
      </w:r>
      <w:r w:rsidR="0031108F" w:rsidRPr="00062BBB">
        <w:rPr>
          <w:lang w:val="nn-NO"/>
        </w:rPr>
        <w:t xml:space="preserve"> Godt resultat på «Støtte frå lærar».</w:t>
      </w:r>
    </w:p>
    <w:p w14:paraId="3C9DC1D6" w14:textId="77777777" w:rsidR="00AB7AFD" w:rsidRPr="00062BBB" w:rsidRDefault="00AB7AFD" w:rsidP="00AB7AFD">
      <w:pPr>
        <w:pStyle w:val="Brdtekst"/>
        <w:rPr>
          <w:lang w:val="nn-NO"/>
        </w:rPr>
      </w:pPr>
    </w:p>
    <w:p w14:paraId="0B221253" w14:textId="77777777" w:rsidR="00AB7AFD" w:rsidRPr="00062BBB" w:rsidRDefault="00AB7AFD" w:rsidP="00AB7AFD">
      <w:pPr>
        <w:pStyle w:val="Brdtekst"/>
        <w:rPr>
          <w:b/>
          <w:bCs/>
          <w:lang w:val="nn-NO"/>
        </w:rPr>
      </w:pPr>
      <w:r w:rsidRPr="00062BBB">
        <w:rPr>
          <w:b/>
          <w:bCs/>
          <w:lang w:val="nn-NO"/>
        </w:rPr>
        <w:t>7/2022 Satsing neste skuleår</w:t>
      </w:r>
    </w:p>
    <w:p w14:paraId="3525BCFD" w14:textId="5B21E03D" w:rsidR="00AB7AFD" w:rsidRPr="00062BBB" w:rsidRDefault="00057F8F" w:rsidP="00AB7AFD">
      <w:pPr>
        <w:pStyle w:val="Brdtekst"/>
        <w:rPr>
          <w:lang w:val="nn-NO"/>
        </w:rPr>
      </w:pPr>
      <w:r w:rsidRPr="00062BBB">
        <w:rPr>
          <w:lang w:val="nn-NO"/>
        </w:rPr>
        <w:t xml:space="preserve">Diskusjon angåande satsing for neste år. Innstilling frå Vibeke </w:t>
      </w:r>
      <w:r w:rsidR="002E4685" w:rsidRPr="00062BBB">
        <w:rPr>
          <w:lang w:val="nn-NO"/>
        </w:rPr>
        <w:t>å fortsette med måla i noverande utviklingsplan</w:t>
      </w:r>
      <w:r w:rsidR="00F97EE2" w:rsidRPr="00062BBB">
        <w:rPr>
          <w:lang w:val="nn-NO"/>
        </w:rPr>
        <w:t xml:space="preserve">. Fortsetta med å spisse og forsterka desse, ikkje finna på noko nytt. Også fokus på </w:t>
      </w:r>
      <w:proofErr w:type="spellStart"/>
      <w:r w:rsidR="00F97EE2" w:rsidRPr="00062BBB">
        <w:rPr>
          <w:lang w:val="nn-NO"/>
        </w:rPr>
        <w:t>gjenåpning</w:t>
      </w:r>
      <w:proofErr w:type="spellEnd"/>
      <w:r w:rsidR="00F97EE2" w:rsidRPr="00062BBB">
        <w:rPr>
          <w:lang w:val="nn-NO"/>
        </w:rPr>
        <w:t xml:space="preserve"> etter pandemi</w:t>
      </w:r>
      <w:r w:rsidR="00673281" w:rsidRPr="00062BBB">
        <w:rPr>
          <w:lang w:val="nn-NO"/>
        </w:rPr>
        <w:t>.</w:t>
      </w:r>
    </w:p>
    <w:p w14:paraId="3DA45CBA" w14:textId="1AEB2920" w:rsidR="00673281" w:rsidRPr="00062BBB" w:rsidRDefault="00673281" w:rsidP="00AB7AFD">
      <w:pPr>
        <w:pStyle w:val="Brdtekst"/>
        <w:rPr>
          <w:lang w:val="nn-NO"/>
        </w:rPr>
      </w:pPr>
      <w:r w:rsidRPr="00062BBB">
        <w:rPr>
          <w:lang w:val="nn-NO"/>
        </w:rPr>
        <w:t xml:space="preserve">Vibeke orienterte også om </w:t>
      </w:r>
      <w:r w:rsidR="003F0145" w:rsidRPr="00062BBB">
        <w:rPr>
          <w:lang w:val="nn-NO"/>
        </w:rPr>
        <w:t>tiltak som kjøp av VR-briller, oppgradering av miksepult, nye fotballmål og ny rutsjebane.</w:t>
      </w:r>
    </w:p>
    <w:p w14:paraId="03D010A7" w14:textId="77777777" w:rsidR="00AB7AFD" w:rsidRPr="00062BBB" w:rsidRDefault="00AB7AFD" w:rsidP="00AB7AFD">
      <w:pPr>
        <w:pStyle w:val="Brdtekst"/>
        <w:rPr>
          <w:lang w:val="nn-NO"/>
        </w:rPr>
      </w:pPr>
    </w:p>
    <w:p w14:paraId="601B88DE" w14:textId="77777777" w:rsidR="00AB7AFD" w:rsidRPr="00062BBB" w:rsidRDefault="00AB7AFD" w:rsidP="00AB7AFD">
      <w:pPr>
        <w:pStyle w:val="Brdtekst"/>
        <w:rPr>
          <w:b/>
          <w:bCs/>
          <w:lang w:val="nn-NO"/>
        </w:rPr>
      </w:pPr>
      <w:r w:rsidRPr="00062BBB">
        <w:rPr>
          <w:b/>
          <w:bCs/>
          <w:lang w:val="nn-NO"/>
        </w:rPr>
        <w:t>8/2022 Lekser</w:t>
      </w:r>
    </w:p>
    <w:p w14:paraId="38891400" w14:textId="77777777" w:rsidR="003822DF" w:rsidRDefault="00AB7AFD" w:rsidP="00AB7AFD">
      <w:pPr>
        <w:pStyle w:val="Brdtekst"/>
        <w:rPr>
          <w:lang w:val="nn-NO"/>
        </w:rPr>
      </w:pPr>
      <w:r w:rsidRPr="00062BBB">
        <w:rPr>
          <w:lang w:val="nn-NO"/>
        </w:rPr>
        <w:t xml:space="preserve">Politikarane ønskjer at alle skulane diskuterer lekser. </w:t>
      </w:r>
      <w:r w:rsidR="002D5BB4" w:rsidRPr="00062BBB">
        <w:rPr>
          <w:lang w:val="nn-NO"/>
        </w:rPr>
        <w:t xml:space="preserve">Driftsstyret diskuterte saka. Vanskeleg sak, </w:t>
      </w:r>
      <w:r w:rsidR="003433E7" w:rsidRPr="00062BBB">
        <w:rPr>
          <w:lang w:val="nn-NO"/>
        </w:rPr>
        <w:t xml:space="preserve">ein ser argument både for og i mot. Elevrådsdiskusjon også delt, men fleirtal for leksefri. </w:t>
      </w:r>
      <w:r w:rsidR="00414E2C" w:rsidRPr="00062BBB">
        <w:rPr>
          <w:lang w:val="nn-NO"/>
        </w:rPr>
        <w:t xml:space="preserve">Tilsvarande i FAU, der fleirtalet var for leksefri. </w:t>
      </w:r>
    </w:p>
    <w:p w14:paraId="1B5EA150" w14:textId="7540DBF8" w:rsidR="00AB7AFD" w:rsidRPr="00062BBB" w:rsidRDefault="00414E2C" w:rsidP="00AB7AFD">
      <w:pPr>
        <w:pStyle w:val="Brdtekst"/>
        <w:rPr>
          <w:lang w:val="nn-NO"/>
        </w:rPr>
      </w:pPr>
      <w:r w:rsidRPr="00062BBB">
        <w:rPr>
          <w:lang w:val="nn-NO"/>
        </w:rPr>
        <w:t xml:space="preserve">Ingen avstemming i driftsstyret, men </w:t>
      </w:r>
      <w:r w:rsidR="003822DF">
        <w:rPr>
          <w:lang w:val="nn-NO"/>
        </w:rPr>
        <w:t xml:space="preserve">ser </w:t>
      </w:r>
      <w:r w:rsidR="003822DF" w:rsidRPr="00062BBB">
        <w:rPr>
          <w:lang w:val="nn-NO"/>
        </w:rPr>
        <w:t>viktigheit</w:t>
      </w:r>
      <w:r w:rsidR="00DF6464" w:rsidRPr="00062BBB">
        <w:rPr>
          <w:lang w:val="nn-NO"/>
        </w:rPr>
        <w:t xml:space="preserve"> av repetering for læring, spesielt for lesing, og at lekser er eit tiltak for å få til </w:t>
      </w:r>
      <w:r w:rsidR="003822DF" w:rsidRPr="00062BBB">
        <w:rPr>
          <w:lang w:val="nn-NO"/>
        </w:rPr>
        <w:t>medverking</w:t>
      </w:r>
      <w:r w:rsidR="00DF6464" w:rsidRPr="00062BBB">
        <w:rPr>
          <w:lang w:val="nn-NO"/>
        </w:rPr>
        <w:t xml:space="preserve"> frå heimen.</w:t>
      </w:r>
    </w:p>
    <w:p w14:paraId="185F4CC9" w14:textId="77777777" w:rsidR="00AB7AFD" w:rsidRPr="00062BBB" w:rsidRDefault="00AB7AFD" w:rsidP="00AB7AFD">
      <w:pPr>
        <w:pStyle w:val="Brdtekst"/>
        <w:rPr>
          <w:lang w:val="nn-NO"/>
        </w:rPr>
      </w:pPr>
    </w:p>
    <w:p w14:paraId="1B1182E1" w14:textId="77777777" w:rsidR="00AB7AFD" w:rsidRPr="00062BBB" w:rsidRDefault="00AB7AFD" w:rsidP="00AB7AFD">
      <w:pPr>
        <w:pStyle w:val="Brdtekst"/>
        <w:rPr>
          <w:b/>
          <w:bCs/>
          <w:lang w:val="nn-NO"/>
        </w:rPr>
      </w:pPr>
      <w:r w:rsidRPr="00062BBB">
        <w:rPr>
          <w:b/>
          <w:bCs/>
          <w:lang w:val="nn-NO"/>
        </w:rPr>
        <w:t>Eventuelt</w:t>
      </w:r>
    </w:p>
    <w:p w14:paraId="09D6ACA3" w14:textId="77777777" w:rsidR="00AB7AFD" w:rsidRPr="00062BBB" w:rsidRDefault="00AB7AFD" w:rsidP="00AB7AFD">
      <w:pPr>
        <w:pStyle w:val="Brdtekst"/>
        <w:numPr>
          <w:ilvl w:val="0"/>
          <w:numId w:val="3"/>
        </w:numPr>
        <w:rPr>
          <w:lang w:val="nn-NO"/>
        </w:rPr>
      </w:pPr>
      <w:r w:rsidRPr="00062BBB">
        <w:rPr>
          <w:lang w:val="nn-NO"/>
        </w:rPr>
        <w:t>Informasjon om økonomi</w:t>
      </w:r>
    </w:p>
    <w:p w14:paraId="0BA993DA" w14:textId="721AB7F8" w:rsidR="00AB7AFD" w:rsidRPr="00062BBB" w:rsidRDefault="00AB7AFD" w:rsidP="00AB7AFD">
      <w:pPr>
        <w:pStyle w:val="Brdtekst"/>
        <w:numPr>
          <w:ilvl w:val="0"/>
          <w:numId w:val="3"/>
        </w:numPr>
        <w:rPr>
          <w:lang w:val="nn-NO"/>
        </w:rPr>
      </w:pPr>
      <w:r w:rsidRPr="00062BBB">
        <w:rPr>
          <w:lang w:val="nn-NO"/>
        </w:rPr>
        <w:t>Informasjon om tilsettkabalen for skuleåret 2022-2023</w:t>
      </w:r>
    </w:p>
    <w:p w14:paraId="0610ACCB" w14:textId="19BD4A4E" w:rsidR="00994028" w:rsidRPr="00062BBB" w:rsidRDefault="00994028" w:rsidP="00AB7AFD">
      <w:pPr>
        <w:pStyle w:val="Brdtekst"/>
        <w:numPr>
          <w:ilvl w:val="0"/>
          <w:numId w:val="3"/>
        </w:numPr>
        <w:rPr>
          <w:lang w:val="nn-NO"/>
        </w:rPr>
      </w:pPr>
      <w:r w:rsidRPr="00062BBB">
        <w:rPr>
          <w:lang w:val="nn-NO"/>
        </w:rPr>
        <w:t>Informasjon om ny skulesjef i Klepp</w:t>
      </w:r>
    </w:p>
    <w:p w14:paraId="04657353" w14:textId="398972A8" w:rsidR="00FA216F" w:rsidRPr="00062BBB" w:rsidRDefault="00AB7AFD" w:rsidP="00062BBB">
      <w:pPr>
        <w:pStyle w:val="Brdtekst"/>
        <w:numPr>
          <w:ilvl w:val="0"/>
          <w:numId w:val="3"/>
        </w:numPr>
        <w:rPr>
          <w:lang w:val="nb-NO"/>
        </w:rPr>
      </w:pPr>
      <w:r w:rsidRPr="00062BBB">
        <w:rPr>
          <w:lang w:val="nn-NO"/>
        </w:rPr>
        <w:t>Dato for neste møte</w:t>
      </w:r>
      <w:r w:rsidR="00CB5B53" w:rsidRPr="00062BBB">
        <w:rPr>
          <w:lang w:val="nn-NO"/>
        </w:rPr>
        <w:t>: Vibeke foreslår</w:t>
      </w:r>
      <w:r w:rsidR="00CB5B53">
        <w:rPr>
          <w:lang w:val="nb-NO"/>
        </w:rPr>
        <w:t xml:space="preserve"> dato</w:t>
      </w:r>
    </w:p>
    <w:sectPr w:rsidR="00FA216F" w:rsidRPr="00062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7BA"/>
    <w:multiLevelType w:val="hybridMultilevel"/>
    <w:tmpl w:val="AED0F084"/>
    <w:lvl w:ilvl="0" w:tplc="F7622B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6399"/>
    <w:multiLevelType w:val="hybridMultilevel"/>
    <w:tmpl w:val="EAC88838"/>
    <w:lvl w:ilvl="0" w:tplc="1A102B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4DCB"/>
    <w:multiLevelType w:val="hybridMultilevel"/>
    <w:tmpl w:val="A3EAB526"/>
    <w:lvl w:ilvl="0" w:tplc="82D0C7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10A30"/>
    <w:multiLevelType w:val="hybridMultilevel"/>
    <w:tmpl w:val="18A2807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FD"/>
    <w:rsid w:val="00057F8F"/>
    <w:rsid w:val="00062BBB"/>
    <w:rsid w:val="001D467A"/>
    <w:rsid w:val="001E279B"/>
    <w:rsid w:val="002D5BB4"/>
    <w:rsid w:val="002E4685"/>
    <w:rsid w:val="0031108F"/>
    <w:rsid w:val="003433E7"/>
    <w:rsid w:val="003822DF"/>
    <w:rsid w:val="003F0145"/>
    <w:rsid w:val="00414E2C"/>
    <w:rsid w:val="0052140A"/>
    <w:rsid w:val="00654E8F"/>
    <w:rsid w:val="00673281"/>
    <w:rsid w:val="009420EE"/>
    <w:rsid w:val="00994028"/>
    <w:rsid w:val="00A17545"/>
    <w:rsid w:val="00AB7AFD"/>
    <w:rsid w:val="00AC7CB1"/>
    <w:rsid w:val="00B671DF"/>
    <w:rsid w:val="00CB5B53"/>
    <w:rsid w:val="00DF6464"/>
    <w:rsid w:val="00EF0A36"/>
    <w:rsid w:val="00F97EE2"/>
    <w:rsid w:val="00FA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F743"/>
  <w15:chartTrackingRefBased/>
  <w15:docId w15:val="{76CF0438-E86C-40D3-ABC9-AD5F209B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FD"/>
    <w:pPr>
      <w:spacing w:after="0" w:line="240" w:lineRule="auto"/>
    </w:pPr>
    <w:rPr>
      <w:rFonts w:ascii="Arial" w:eastAsia="Calibri" w:hAnsi="Arial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2"/>
    <w:unhideWhenUsed/>
    <w:qFormat/>
    <w:rsid w:val="00AB7AFD"/>
    <w:rPr>
      <w:lang w:val="x-none"/>
    </w:rPr>
  </w:style>
  <w:style w:type="character" w:customStyle="1" w:styleId="BrdtekstTegn">
    <w:name w:val="Brødtekst Tegn"/>
    <w:basedOn w:val="Standardskriftforavsnitt"/>
    <w:link w:val="Brdtekst"/>
    <w:uiPriority w:val="2"/>
    <w:rsid w:val="00AB7AFD"/>
    <w:rPr>
      <w:rFonts w:ascii="Arial" w:eastAsia="Calibri" w:hAnsi="Arial" w:cs="Times New Roman"/>
      <w:lang w:val="x-none"/>
    </w:rPr>
  </w:style>
  <w:style w:type="paragraph" w:customStyle="1" w:styleId="Default">
    <w:name w:val="Default"/>
    <w:rsid w:val="00AB7A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E68B236F85B4AA048E30A1F34BB5A" ma:contentTypeVersion="7" ma:contentTypeDescription="Opprett et nytt dokument." ma:contentTypeScope="" ma:versionID="d6465f24339f8b7dad58a276cf0de9e2">
  <xsd:schema xmlns:xsd="http://www.w3.org/2001/XMLSchema" xmlns:xs="http://www.w3.org/2001/XMLSchema" xmlns:p="http://schemas.microsoft.com/office/2006/metadata/properties" xmlns:ns2="3859e9d7-6dd5-4d12-b209-694522123dd1" xmlns:ns3="cb0eb990-4420-4f06-9d0e-d36658886807" targetNamespace="http://schemas.microsoft.com/office/2006/metadata/properties" ma:root="true" ma:fieldsID="3262b344b38d5423f597fbbfcb6e18cf" ns2:_="" ns3:_="">
    <xsd:import namespace="3859e9d7-6dd5-4d12-b209-694522123dd1"/>
    <xsd:import namespace="cb0eb990-4420-4f06-9d0e-d36658886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e9d7-6dd5-4d12-b209-69452212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b990-4420-4f06-9d0e-d366588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C8146-86B7-427D-8754-2A4410245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813B5-B757-4281-993C-E97DC06F7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3942A-0B07-48D9-A39E-C606FCC8D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9e9d7-6dd5-4d12-b209-694522123dd1"/>
    <ds:schemaRef ds:uri="cb0eb990-4420-4f06-9d0e-d36658886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Olav Risa</dc:creator>
  <cp:keywords/>
  <dc:description/>
  <cp:lastModifiedBy>Ann Tjåland</cp:lastModifiedBy>
  <cp:revision>2</cp:revision>
  <dcterms:created xsi:type="dcterms:W3CDTF">2022-06-23T13:13:00Z</dcterms:created>
  <dcterms:modified xsi:type="dcterms:W3CDTF">2022-06-23T13:13:00Z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0x010100948E68B236F85B4AA048E30A1F34BB5A</vt:lpwstr>
  </property>
</Properties>
</file>